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F3A4" w14:textId="77777777" w:rsidR="00E27655" w:rsidRPr="008D5173" w:rsidRDefault="00E27655" w:rsidP="003A32C3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0119BFE" w14:textId="2DE6A4ED" w:rsidR="003F5BE3" w:rsidRPr="008D5173" w:rsidRDefault="007D1F89" w:rsidP="003A3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5173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แบบรายงานสถานะความก้าวหน้าของการดำเนินงาน</w:t>
      </w:r>
      <w:r w:rsidR="00D167AB" w:rsidRPr="00D167AB">
        <w:rPr>
          <w:rFonts w:ascii="TH SarabunIT๙" w:hAnsi="TH SarabunIT๙" w:cs="TH SarabunIT๙"/>
          <w:b/>
          <w:bCs/>
          <w:sz w:val="36"/>
          <w:szCs w:val="36"/>
          <w:cs/>
        </w:rPr>
        <w:t>(โครงการงบพัฒนาจังหวัด/กลุ่มจังหวัด / โครงการงบเร่งด่วน / โครงการงบกลาง)</w:t>
      </w:r>
      <w:r w:rsidR="00D167AB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E27655" w:rsidRPr="008D517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</w:t>
      </w:r>
      <w:r w:rsidR="003B22F4" w:rsidRPr="008D517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5E9A28B4" w14:textId="77777777" w:rsidR="007D1F89" w:rsidRPr="003A32C3" w:rsidRDefault="00C43248" w:rsidP="003A3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2C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D1F89" w:rsidRPr="003A3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/อำเภอ </w:t>
      </w:r>
      <w:r w:rsidR="003A32C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14:paraId="5B185B87" w14:textId="77777777" w:rsidR="00E27655" w:rsidRPr="003A32C3" w:rsidRDefault="007D1F89" w:rsidP="003A3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3A32C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3A3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3A32C3" w:rsidRPr="003A32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3A3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3A32C3" w:rsidRPr="003A32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507C3796" w14:textId="77777777" w:rsidR="00C43248" w:rsidRPr="003A32C3" w:rsidRDefault="00C43248" w:rsidP="003A32C3">
      <w:pPr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"/>
        <w:gridCol w:w="1853"/>
        <w:gridCol w:w="1140"/>
        <w:gridCol w:w="3879"/>
        <w:gridCol w:w="1423"/>
        <w:gridCol w:w="1029"/>
        <w:gridCol w:w="1029"/>
        <w:gridCol w:w="1029"/>
        <w:gridCol w:w="1032"/>
        <w:gridCol w:w="1226"/>
        <w:gridCol w:w="1936"/>
      </w:tblGrid>
      <w:tr w:rsidR="00DB4A06" w:rsidRPr="003A32C3" w14:paraId="6D36DE43" w14:textId="77777777" w:rsidTr="00DB4A06">
        <w:trPr>
          <w:trHeight w:val="389"/>
        </w:trPr>
        <w:tc>
          <w:tcPr>
            <w:tcW w:w="109" w:type="pct"/>
            <w:vMerge w:val="restart"/>
            <w:vAlign w:val="center"/>
          </w:tcPr>
          <w:p w14:paraId="486D64C3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2" w:type="pct"/>
            <w:vMerge w:val="restart"/>
            <w:vAlign w:val="center"/>
          </w:tcPr>
          <w:p w14:paraId="27BF5C91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358" w:type="pct"/>
            <w:vMerge w:val="restart"/>
            <w:vAlign w:val="center"/>
          </w:tcPr>
          <w:p w14:paraId="734EE457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49ACA41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8" w:type="pct"/>
            <w:vMerge w:val="restart"/>
            <w:vAlign w:val="center"/>
          </w:tcPr>
          <w:p w14:paraId="314DE1C7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447" w:type="pct"/>
            <w:vMerge w:val="restart"/>
            <w:vAlign w:val="center"/>
          </w:tcPr>
          <w:p w14:paraId="13DB51AF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ผลการเบิกจ่าย </w:t>
            </w: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ณ วันที่รายงาน</w:t>
            </w:r>
          </w:p>
          <w:p w14:paraId="5FD95780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(บาท/ร้อยละ)</w:t>
            </w:r>
          </w:p>
        </w:tc>
        <w:tc>
          <w:tcPr>
            <w:tcW w:w="1293" w:type="pct"/>
            <w:gridSpan w:val="4"/>
            <w:tcBorders>
              <w:bottom w:val="single" w:sz="4" w:space="0" w:color="auto"/>
            </w:tcBorders>
            <w:vAlign w:val="center"/>
          </w:tcPr>
          <w:p w14:paraId="2FFEBACB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แผนการเบิกจ่ายงบประมาณ</w:t>
            </w: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ในกรณีที่โครงการยังไม่แล้วเสร็จ</w:t>
            </w:r>
          </w:p>
          <w:p w14:paraId="5A50C9CC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(ระบุงบประมาณ)</w:t>
            </w:r>
          </w:p>
        </w:tc>
        <w:tc>
          <w:tcPr>
            <w:tcW w:w="385" w:type="pct"/>
            <w:vMerge w:val="restart"/>
            <w:vAlign w:val="center"/>
          </w:tcPr>
          <w:p w14:paraId="685A7EF5" w14:textId="0990690C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เงินเหลือจ่าย</w:t>
            </w:r>
            <w:r w:rsidR="00D167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/ส่งคืน</w:t>
            </w: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(บาท)</w:t>
            </w:r>
          </w:p>
        </w:tc>
        <w:tc>
          <w:tcPr>
            <w:tcW w:w="608" w:type="pct"/>
            <w:vMerge w:val="restart"/>
            <w:vAlign w:val="center"/>
          </w:tcPr>
          <w:p w14:paraId="1BF6FC39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ปัญหา </w:t>
            </w:r>
            <w:r w:rsidRPr="003A32C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อุปสรรค/ข้อเสนอแนะ</w:t>
            </w:r>
          </w:p>
        </w:tc>
      </w:tr>
      <w:tr w:rsidR="00DB4A06" w:rsidRPr="003A32C3" w14:paraId="270BA294" w14:textId="77777777" w:rsidTr="00912CE1">
        <w:trPr>
          <w:trHeight w:val="70"/>
        </w:trPr>
        <w:tc>
          <w:tcPr>
            <w:tcW w:w="109" w:type="pct"/>
            <w:vMerge/>
          </w:tcPr>
          <w:p w14:paraId="6CF99C16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pct"/>
            <w:vMerge/>
          </w:tcPr>
          <w:p w14:paraId="3EE5D9A0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2DA9CAE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8" w:type="pct"/>
            <w:vMerge/>
          </w:tcPr>
          <w:p w14:paraId="67B9729C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7" w:type="pct"/>
            <w:vMerge/>
          </w:tcPr>
          <w:p w14:paraId="506EBBBD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43251F2C" w14:textId="68563266" w:rsidR="00DB4A06" w:rsidRPr="00895E6A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0229A8D7" w14:textId="4DD85895" w:rsidR="00DB4A06" w:rsidRPr="00895E6A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6F7E1F09" w14:textId="7FCB2AAF" w:rsidR="00DB4A06" w:rsidRPr="00895E6A" w:rsidRDefault="00DB4A06" w:rsidP="00895E6A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54799248" w14:textId="77777777" w:rsidR="00DB4A06" w:rsidRPr="00895E6A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5E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385" w:type="pct"/>
            <w:vMerge/>
          </w:tcPr>
          <w:p w14:paraId="56EDB14B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8" w:type="pct"/>
            <w:vMerge/>
          </w:tcPr>
          <w:p w14:paraId="5042A047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4A06" w:rsidRPr="003A32C3" w14:paraId="2944B1BD" w14:textId="77777777" w:rsidTr="00DB4A06">
        <w:tc>
          <w:tcPr>
            <w:tcW w:w="109" w:type="pct"/>
          </w:tcPr>
          <w:p w14:paraId="0468D8FE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pct"/>
          </w:tcPr>
          <w:p w14:paraId="455937DA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</w:tcPr>
          <w:p w14:paraId="0AC08D26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8" w:type="pct"/>
          </w:tcPr>
          <w:p w14:paraId="17F3B450" w14:textId="6A0312AE" w:rsidR="00DB4A06" w:rsidRPr="003A32C3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3A32C3">
              <w:rPr>
                <w:rFonts w:ascii="TH SarabunIT๙" w:hAnsi="TH SarabunIT๙" w:cs="TH SarabunIT๙"/>
                <w:sz w:val="28"/>
                <w:cs/>
              </w:rPr>
              <w:t>1. กรณีโครงการประเภทฝึกอบรม/ดำเนินการเอง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ให้ระบุว่า ปัจจุบันดำเนินการกิจกรรมใดและ/หรือ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อยู่ในขั้นตอนใด</w:t>
            </w:r>
          </w:p>
          <w:p w14:paraId="7B591BCE" w14:textId="12F0878A" w:rsidR="00DB4A06" w:rsidRPr="003A32C3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3A32C3">
              <w:rPr>
                <w:rFonts w:ascii="TH SarabunIT๙" w:hAnsi="TH SarabunIT๙" w:cs="TH SarabunIT๙"/>
                <w:sz w:val="28"/>
                <w:cs/>
              </w:rPr>
              <w:t>2. กรณีโครงการประเภทงบลงทุน (สิ่งก่อสร้าง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และครุภัณฑ์) ที่มีการก่อหนี้/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ลงนามในสัญญาจ้างให้ระบุรายการดังนี้</w:t>
            </w:r>
          </w:p>
          <w:p w14:paraId="248C9743" w14:textId="77777777" w:rsidR="00DB4A06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คาดว่าจะก่อหนี้ (ระบุเดือน)</w:t>
            </w:r>
          </w:p>
          <w:p w14:paraId="4093AEB2" w14:textId="77777777" w:rsidR="00DB4A06" w:rsidRPr="003A32C3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2) 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วันที่ลงนามในสัญญาและ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br/>
              <w:t>วันสิ้นสุดสัญญา</w:t>
            </w:r>
          </w:p>
          <w:p w14:paraId="7CA1B5D5" w14:textId="77777777" w:rsidR="00DB4A06" w:rsidRPr="003A32C3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3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) วงเงินที่ตกลงในสัญญา และ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br/>
              <w:t>เงินเหลือจ่ายภายหลังลงนามในสัญญา</w:t>
            </w:r>
          </w:p>
          <w:p w14:paraId="62C99E0B" w14:textId="308C62F2" w:rsidR="00DB4A06" w:rsidRPr="003A32C3" w:rsidRDefault="00DB4A06" w:rsidP="003A32C3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4</w:t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) ปัจจุบันอยู่ในขั้นตอนการดำเนินงาน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ในงวดงานตามสัญญาจ้าง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32C3">
              <w:rPr>
                <w:rFonts w:ascii="TH SarabunIT๙" w:hAnsi="TH SarabunIT๙" w:cs="TH SarabunIT๙"/>
                <w:sz w:val="28"/>
                <w:cs/>
              </w:rPr>
              <w:t>จากทั้งหมดกี่งวด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/ผลการดำเนินงาน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คิดเป็นร้อยละเท่าใด</w:t>
            </w:r>
          </w:p>
        </w:tc>
        <w:tc>
          <w:tcPr>
            <w:tcW w:w="447" w:type="pct"/>
          </w:tcPr>
          <w:p w14:paraId="6BC0FAF6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6568AFF1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7C32A510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3DF341F6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38364A9E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" w:type="pct"/>
          </w:tcPr>
          <w:p w14:paraId="15D9577B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pct"/>
          </w:tcPr>
          <w:p w14:paraId="1E8D2EAF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4A06" w:rsidRPr="003A32C3" w14:paraId="56173E4D" w14:textId="77777777" w:rsidTr="00DB4A06">
        <w:tc>
          <w:tcPr>
            <w:tcW w:w="109" w:type="pct"/>
          </w:tcPr>
          <w:p w14:paraId="4B63620C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pct"/>
          </w:tcPr>
          <w:p w14:paraId="3EB53DA7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</w:tcPr>
          <w:p w14:paraId="4A0AFA99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8" w:type="pct"/>
          </w:tcPr>
          <w:p w14:paraId="223C8BA3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pct"/>
          </w:tcPr>
          <w:p w14:paraId="07C5ADB5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45A5A2CA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7E62F566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356D37FA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" w:type="pct"/>
          </w:tcPr>
          <w:p w14:paraId="3A093748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" w:type="pct"/>
          </w:tcPr>
          <w:p w14:paraId="0E9A873F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pct"/>
          </w:tcPr>
          <w:p w14:paraId="02AD86C1" w14:textId="77777777" w:rsidR="00DB4A06" w:rsidRPr="003A32C3" w:rsidRDefault="00DB4A06" w:rsidP="003A32C3">
            <w:pPr>
              <w:ind w:left="0" w:firstLine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BE05E9" w14:textId="77777777" w:rsidR="00E27655" w:rsidRPr="00E30630" w:rsidRDefault="00E27655" w:rsidP="00E30630">
      <w:pPr>
        <w:rPr>
          <w:rFonts w:ascii="TH SarabunIT๙" w:hAnsi="TH SarabunIT๙" w:cs="TH SarabunIT๙"/>
          <w:sz w:val="12"/>
          <w:szCs w:val="12"/>
        </w:rPr>
      </w:pPr>
    </w:p>
    <w:p w14:paraId="18F5A8BE" w14:textId="061D5558" w:rsidR="00E30630" w:rsidRDefault="00810D9D" w:rsidP="00810D9D">
      <w:pPr>
        <w:ind w:left="0" w:firstLine="0"/>
        <w:rPr>
          <w:rFonts w:ascii="TH SarabunIT๙" w:hAnsi="TH SarabunIT๙" w:cs="TH SarabunIT๙"/>
          <w:spacing w:val="-8"/>
          <w:sz w:val="32"/>
          <w:szCs w:val="32"/>
        </w:rPr>
      </w:pPr>
      <w:r w:rsidRPr="00810D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หมายเหตุ </w:t>
      </w:r>
      <w:r w:rsidRPr="00810D9D">
        <w:rPr>
          <w:rFonts w:ascii="TH SarabunIT๙" w:hAnsi="TH SarabunIT๙" w:cs="TH SarabunIT๙"/>
          <w:b/>
          <w:bCs/>
          <w:spacing w:val="-8"/>
          <w:sz w:val="32"/>
          <w:szCs w:val="32"/>
        </w:rPr>
        <w:t>: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0630" w:rsidRPr="00F90B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ให้รายงานสถานะความก้าวหน้าของการดำเนินงานฯ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เป็นประจำทุก</w:t>
      </w:r>
      <w:r w:rsidR="00D921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15 และ 30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ของเดือน</w:t>
      </w:r>
      <w:r w:rsidR="00E30630" w:rsidRPr="00F90B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0630" w:rsidRPr="00F90B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และจัดส่งข้อมูลทางไปรษณีย์อิเล็กทรอนิกส์ </w:t>
      </w:r>
      <w:proofErr w:type="spellStart"/>
      <w:r w:rsidR="00E30630" w:rsidRPr="00F90B07">
        <w:rPr>
          <w:rFonts w:ascii="TH SarabunIT๙" w:hAnsi="TH SarabunIT๙" w:cs="TH SarabunIT๙"/>
          <w:spacing w:val="-8"/>
          <w:sz w:val="32"/>
          <w:szCs w:val="32"/>
        </w:rPr>
        <w:t>plancm</w:t>
      </w:r>
      <w:proofErr w:type="spellEnd"/>
      <w:r w:rsidR="00E30630" w:rsidRPr="00F90B07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E30630" w:rsidRPr="00F90B07">
        <w:rPr>
          <w:rFonts w:ascii="TH SarabunPSK" w:hAnsi="TH SarabunPSK" w:cs="TH SarabunPSK"/>
          <w:spacing w:val="-8"/>
          <w:sz w:val="32"/>
          <w:szCs w:val="32"/>
          <w:cs/>
        </w:rPr>
        <w:t>700</w:t>
      </w:r>
      <w:r w:rsidR="00E30630" w:rsidRPr="00F90B07">
        <w:rPr>
          <w:rFonts w:ascii="TH SarabunIT๙" w:hAnsi="TH SarabunIT๙" w:cs="TH SarabunIT๙"/>
          <w:spacing w:val="-8"/>
          <w:sz w:val="32"/>
          <w:szCs w:val="32"/>
        </w:rPr>
        <w:t>@gmail</w:t>
      </w:r>
      <w:r w:rsidR="00E30630" w:rsidRPr="00F90B07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E30630" w:rsidRPr="00F90B07">
        <w:rPr>
          <w:rFonts w:ascii="TH SarabunIT๙" w:hAnsi="TH SarabunIT๙" w:cs="TH SarabunIT๙"/>
          <w:spacing w:val="-8"/>
          <w:sz w:val="32"/>
          <w:szCs w:val="32"/>
        </w:rPr>
        <w:t xml:space="preserve">com </w:t>
      </w:r>
      <w:r w:rsidR="00E30630" w:rsidRPr="00F90B07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อีกทางหนึ่ง</w:t>
      </w:r>
      <w:r w:rsidR="00E30630" w:rsidRPr="00F90B07">
        <w:rPr>
          <w:rFonts w:ascii="TH SarabunIT๙" w:hAnsi="TH SarabunIT๙" w:cs="TH SarabunIT๙"/>
          <w:spacing w:val="-8"/>
          <w:sz w:val="32"/>
          <w:szCs w:val="32"/>
          <w:cs/>
        </w:rPr>
        <w:t>ด้วย</w:t>
      </w:r>
    </w:p>
    <w:p w14:paraId="17172390" w14:textId="77777777" w:rsidR="00D359D2" w:rsidRPr="00D359D2" w:rsidRDefault="00D359D2" w:rsidP="00810D9D">
      <w:pPr>
        <w:ind w:left="0" w:firstLine="0"/>
        <w:rPr>
          <w:rFonts w:ascii="TH SarabunIT๙" w:hAnsi="TH SarabunIT๙" w:cs="TH SarabunIT๙"/>
          <w:spacing w:val="-8"/>
          <w:sz w:val="12"/>
          <w:szCs w:val="12"/>
        </w:rPr>
      </w:pPr>
    </w:p>
    <w:p w14:paraId="2357467C" w14:textId="77777777" w:rsidR="007D1F89" w:rsidRDefault="00C43248" w:rsidP="003A3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0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ขอรับรองว่าข้อมูลที่รายงานถูกต้อง</w:t>
      </w:r>
    </w:p>
    <w:p w14:paraId="6637C522" w14:textId="77777777" w:rsidR="004F0ED7" w:rsidRPr="00D359D2" w:rsidRDefault="004F0ED7" w:rsidP="003A32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28B23" w14:textId="77777777" w:rsidR="00C43248" w:rsidRPr="003A32C3" w:rsidRDefault="00C43248" w:rsidP="0005606B">
      <w:pPr>
        <w:ind w:left="1701" w:firstLine="459"/>
        <w:jc w:val="center"/>
        <w:rPr>
          <w:rFonts w:ascii="TH SarabunIT๙" w:hAnsi="TH SarabunIT๙" w:cs="TH SarabunIT๙"/>
          <w:sz w:val="32"/>
          <w:szCs w:val="32"/>
        </w:rPr>
      </w:pPr>
      <w:r w:rsidRPr="000560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3A3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2C3" w:rsidRPr="003A32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3A3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06B">
        <w:rPr>
          <w:rFonts w:ascii="TH SarabunIT๙" w:hAnsi="TH SarabunIT๙" w:cs="TH SarabunIT๙"/>
          <w:b/>
          <w:bCs/>
          <w:sz w:val="32"/>
          <w:szCs w:val="32"/>
          <w:cs/>
        </w:rPr>
        <w:t>(หัวหน้าส่วนราชการ/นายอำเภอ)</w:t>
      </w:r>
    </w:p>
    <w:p w14:paraId="04F072C5" w14:textId="77777777" w:rsidR="00C43248" w:rsidRPr="003A32C3" w:rsidRDefault="00C43248" w:rsidP="003A32C3">
      <w:pPr>
        <w:jc w:val="center"/>
        <w:rPr>
          <w:rFonts w:ascii="TH SarabunIT๙" w:hAnsi="TH SarabunIT๙" w:cs="TH SarabunIT๙"/>
          <w:sz w:val="32"/>
          <w:szCs w:val="32"/>
        </w:rPr>
      </w:pPr>
      <w:r w:rsidRPr="003A32C3">
        <w:rPr>
          <w:rFonts w:ascii="TH SarabunIT๙" w:hAnsi="TH SarabunIT๙" w:cs="TH SarabunIT๙"/>
          <w:sz w:val="32"/>
          <w:szCs w:val="32"/>
          <w:cs/>
        </w:rPr>
        <w:t>(</w:t>
      </w:r>
      <w:r w:rsidR="003A32C3" w:rsidRPr="003A32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3A32C3">
        <w:rPr>
          <w:rFonts w:ascii="TH SarabunIT๙" w:hAnsi="TH SarabunIT๙" w:cs="TH SarabunIT๙"/>
          <w:sz w:val="32"/>
          <w:szCs w:val="32"/>
          <w:cs/>
        </w:rPr>
        <w:t>)</w:t>
      </w:r>
    </w:p>
    <w:p w14:paraId="176F93C2" w14:textId="77777777" w:rsidR="00C43248" w:rsidRPr="003A32C3" w:rsidRDefault="00C43248" w:rsidP="003A32C3">
      <w:pPr>
        <w:jc w:val="center"/>
        <w:rPr>
          <w:rFonts w:ascii="TH SarabunIT๙" w:hAnsi="TH SarabunIT๙" w:cs="TH SarabunIT๙"/>
          <w:sz w:val="32"/>
          <w:szCs w:val="32"/>
        </w:rPr>
      </w:pPr>
      <w:r w:rsidRPr="0005606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A3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2C3" w:rsidRPr="003A32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2E84490D" w14:textId="77777777" w:rsidR="007D1F89" w:rsidRPr="003A32C3" w:rsidRDefault="00C43248" w:rsidP="003A32C3">
      <w:pPr>
        <w:jc w:val="center"/>
        <w:rPr>
          <w:rFonts w:ascii="TH SarabunIT๙" w:hAnsi="TH SarabunIT๙" w:cs="TH SarabunIT๙"/>
          <w:sz w:val="32"/>
          <w:szCs w:val="32"/>
        </w:rPr>
      </w:pPr>
      <w:r w:rsidRPr="0005606B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3A3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2C3" w:rsidRPr="003A32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sectPr w:rsidR="007D1F89" w:rsidRPr="003A32C3" w:rsidSect="004F0ED7">
      <w:pgSz w:w="16840" w:h="11907" w:orient="landscape" w:code="9"/>
      <w:pgMar w:top="426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F89"/>
    <w:rsid w:val="00003C50"/>
    <w:rsid w:val="00026D1C"/>
    <w:rsid w:val="000476F4"/>
    <w:rsid w:val="0005606B"/>
    <w:rsid w:val="000B6145"/>
    <w:rsid w:val="000D10B7"/>
    <w:rsid w:val="00115CA4"/>
    <w:rsid w:val="001A7045"/>
    <w:rsid w:val="002D3088"/>
    <w:rsid w:val="0032437C"/>
    <w:rsid w:val="0033083F"/>
    <w:rsid w:val="003626B8"/>
    <w:rsid w:val="003A32C3"/>
    <w:rsid w:val="003A3FB3"/>
    <w:rsid w:val="003B22F4"/>
    <w:rsid w:val="00420731"/>
    <w:rsid w:val="004B2AD7"/>
    <w:rsid w:val="004F0ED7"/>
    <w:rsid w:val="0051711D"/>
    <w:rsid w:val="00566016"/>
    <w:rsid w:val="005D17F3"/>
    <w:rsid w:val="006B6B6C"/>
    <w:rsid w:val="006C7ADB"/>
    <w:rsid w:val="00723324"/>
    <w:rsid w:val="00776411"/>
    <w:rsid w:val="007D1F89"/>
    <w:rsid w:val="00810D9D"/>
    <w:rsid w:val="0087530F"/>
    <w:rsid w:val="00895E6A"/>
    <w:rsid w:val="008D5173"/>
    <w:rsid w:val="00912CE1"/>
    <w:rsid w:val="009F45F3"/>
    <w:rsid w:val="00C30536"/>
    <w:rsid w:val="00C43248"/>
    <w:rsid w:val="00CC08FA"/>
    <w:rsid w:val="00CC72DB"/>
    <w:rsid w:val="00D167AB"/>
    <w:rsid w:val="00D359D2"/>
    <w:rsid w:val="00D45AB8"/>
    <w:rsid w:val="00D66B70"/>
    <w:rsid w:val="00D846AD"/>
    <w:rsid w:val="00D92117"/>
    <w:rsid w:val="00DB4A06"/>
    <w:rsid w:val="00E27655"/>
    <w:rsid w:val="00E30630"/>
    <w:rsid w:val="00F44DC7"/>
    <w:rsid w:val="00F90B07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1973"/>
  <w15:docId w15:val="{E12AE151-1E55-45FB-B8C6-8FACADB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61" w:hanging="2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F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4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DiGiT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ARTT</cp:lastModifiedBy>
  <cp:revision>39</cp:revision>
  <cp:lastPrinted>2019-03-29T10:00:00Z</cp:lastPrinted>
  <dcterms:created xsi:type="dcterms:W3CDTF">2018-10-26T03:25:00Z</dcterms:created>
  <dcterms:modified xsi:type="dcterms:W3CDTF">2021-06-25T02:02:00Z</dcterms:modified>
</cp:coreProperties>
</file>